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D" w:rsidRPr="00535EFE" w:rsidRDefault="00F30C6D" w:rsidP="00D640C5">
      <w:pPr>
        <w:bidi/>
        <w:spacing w:after="0"/>
        <w:jc w:val="both"/>
        <w:rPr>
          <w:rFonts w:cs="2  Nazanin"/>
          <w:rtl/>
        </w:rPr>
      </w:pPr>
      <w:r w:rsidRPr="00535EFE">
        <w:rPr>
          <w:rFonts w:cs="2  Nazanin"/>
          <w:rtl/>
        </w:rPr>
        <w:t xml:space="preserve">* </w:t>
      </w:r>
      <w:r w:rsidRPr="00535EFE">
        <w:rPr>
          <w:rFonts w:cs="2  Nazanin" w:hint="cs"/>
          <w:rtl/>
        </w:rPr>
        <w:t>لازم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است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سندتعهدنامه</w:t>
      </w:r>
      <w:r w:rsidR="00D640C5" w:rsidRPr="00535EFE">
        <w:rPr>
          <w:rFonts w:cs="2  Nazanin" w:hint="cs"/>
          <w:rtl/>
        </w:rPr>
        <w:t xml:space="preserve"> حاضر،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مطابق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با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پیش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نویس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در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یکی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از دفاتر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اسناد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رسمی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طور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دقیق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و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خوانا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تنظیم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و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ثبت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برسد</w:t>
      </w:r>
      <w:r w:rsidRPr="00535EFE">
        <w:rPr>
          <w:rFonts w:cs="2  Nazanin"/>
          <w:rtl/>
        </w:rPr>
        <w:t xml:space="preserve">. </w:t>
      </w:r>
      <w:r w:rsidRPr="00535EFE">
        <w:rPr>
          <w:rFonts w:cs="2  Nazanin" w:hint="cs"/>
          <w:rtl/>
        </w:rPr>
        <w:t xml:space="preserve">    </w:t>
      </w:r>
    </w:p>
    <w:p w:rsidR="00F30C6D" w:rsidRPr="00535EFE" w:rsidRDefault="00F30C6D" w:rsidP="00F30C6D">
      <w:pPr>
        <w:bidi/>
        <w:spacing w:after="0"/>
        <w:jc w:val="both"/>
        <w:rPr>
          <w:rFonts w:cs="2  Nazanin"/>
        </w:rPr>
      </w:pPr>
      <w:r w:rsidRPr="00535EFE">
        <w:rPr>
          <w:rFonts w:cs="2  Nazanin" w:hint="cs"/>
          <w:rtl/>
        </w:rPr>
        <w:t xml:space="preserve">   بدیهی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است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در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صورت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مطابقت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نداشتن،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برای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دریافت تسهیلات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موظف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تنظیم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مجدد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سند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هستید</w:t>
      </w:r>
      <w:r w:rsidRPr="00535EFE">
        <w:rPr>
          <w:rFonts w:cs="2  Nazanin"/>
          <w:rtl/>
        </w:rPr>
        <w:t>.</w:t>
      </w:r>
    </w:p>
    <w:p w:rsidR="00F30C6D" w:rsidRPr="00535EFE" w:rsidRDefault="00F30C6D" w:rsidP="00F30C6D">
      <w:pPr>
        <w:bidi/>
        <w:spacing w:after="0"/>
        <w:jc w:val="both"/>
        <w:rPr>
          <w:rFonts w:cs="2  Nazanin"/>
        </w:rPr>
      </w:pPr>
      <w:r w:rsidRPr="00535EFE">
        <w:rPr>
          <w:rFonts w:cs="2  Nazanin"/>
          <w:rtl/>
        </w:rPr>
        <w:t xml:space="preserve">* </w:t>
      </w:r>
      <w:r w:rsidRPr="00535EFE">
        <w:rPr>
          <w:rFonts w:cs="2  Nazanin" w:hint="cs"/>
          <w:rtl/>
        </w:rPr>
        <w:t>متعهدله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این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سند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صرفاً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صندوق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رفاه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دانشجویان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وزارت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علوم،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تحقیقات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و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فناوری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بوده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و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مشخصات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آن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قابل</w:t>
      </w:r>
      <w:r w:rsidRPr="00535EFE">
        <w:rPr>
          <w:rFonts w:cs="2  Nazanin"/>
          <w:rtl/>
        </w:rPr>
        <w:t xml:space="preserve"> </w:t>
      </w:r>
      <w:r w:rsidRPr="00535EFE">
        <w:rPr>
          <w:rFonts w:cs="2  Nazanin" w:hint="cs"/>
          <w:rtl/>
        </w:rPr>
        <w:t>تغییر نیست</w:t>
      </w:r>
      <w:r w:rsidRPr="00535EFE">
        <w:rPr>
          <w:rFonts w:cs="2  Nazanin"/>
          <w:rtl/>
        </w:rPr>
        <w:t>.</w:t>
      </w:r>
    </w:p>
    <w:p w:rsidR="00F30C6D" w:rsidRPr="00D640C5" w:rsidRDefault="00F30C6D" w:rsidP="00F30C6D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</w:p>
    <w:p w:rsidR="00F30C6D" w:rsidRPr="00D640C5" w:rsidRDefault="00F30C6D" w:rsidP="00F30C6D">
      <w:pPr>
        <w:bidi/>
        <w:spacing w:after="0"/>
        <w:jc w:val="center"/>
        <w:rPr>
          <w:rFonts w:cs="2  Nazanin"/>
          <w:b/>
          <w:bCs/>
          <w:sz w:val="24"/>
          <w:szCs w:val="24"/>
        </w:rPr>
      </w:pPr>
      <w:r w:rsidRPr="00D640C5">
        <w:rPr>
          <w:rFonts w:cs="2  Nazanin" w:hint="cs"/>
          <w:b/>
          <w:bCs/>
          <w:sz w:val="24"/>
          <w:szCs w:val="24"/>
          <w:rtl/>
        </w:rPr>
        <w:t>سند</w:t>
      </w:r>
      <w:r w:rsidRPr="00D640C5">
        <w:rPr>
          <w:rFonts w:cs="2  Nazanin"/>
          <w:b/>
          <w:bCs/>
          <w:sz w:val="24"/>
          <w:szCs w:val="24"/>
          <w:rtl/>
        </w:rPr>
        <w:t xml:space="preserve"> </w:t>
      </w:r>
      <w:r w:rsidRPr="00D640C5">
        <w:rPr>
          <w:rFonts w:cs="2  Nazanin" w:hint="cs"/>
          <w:b/>
          <w:bCs/>
          <w:sz w:val="24"/>
          <w:szCs w:val="24"/>
          <w:rtl/>
        </w:rPr>
        <w:t>تعهدنامه</w:t>
      </w:r>
      <w:r w:rsidRPr="00D640C5">
        <w:rPr>
          <w:rFonts w:cs="2  Nazanin"/>
          <w:b/>
          <w:bCs/>
          <w:sz w:val="24"/>
          <w:szCs w:val="24"/>
          <w:rtl/>
        </w:rPr>
        <w:t xml:space="preserve"> </w:t>
      </w:r>
      <w:r w:rsidRPr="00D640C5">
        <w:rPr>
          <w:rFonts w:cs="2  Nazanin" w:hint="cs"/>
          <w:b/>
          <w:bCs/>
          <w:sz w:val="24"/>
          <w:szCs w:val="24"/>
          <w:rtl/>
        </w:rPr>
        <w:t>دانشجویی</w:t>
      </w: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  <w:r w:rsidRPr="00D640C5">
        <w:rPr>
          <w:rFonts w:cs="2  Nazanin" w:hint="cs"/>
          <w:sz w:val="24"/>
          <w:szCs w:val="24"/>
          <w:rtl/>
        </w:rPr>
        <w:t>متعهد له</w:t>
      </w: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  <w:r w:rsidRPr="00D640C5">
        <w:rPr>
          <w:rFonts w:cs="2 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E04D" wp14:editId="0AF7D247">
                <wp:simplePos x="0" y="0"/>
                <wp:positionH relativeFrom="margin">
                  <wp:align>right</wp:align>
                </wp:positionH>
                <wp:positionV relativeFrom="paragraph">
                  <wp:posOffset>38822</wp:posOffset>
                </wp:positionV>
                <wp:extent cx="6169572" cy="1051034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572" cy="1051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C6D" w:rsidRPr="00D640C5" w:rsidRDefault="00F30C6D" w:rsidP="00C9275C">
                            <w:pPr>
                              <w:bidi/>
                              <w:spacing w:after="0" w:line="240" w:lineRule="auto"/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صندوق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رفاه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دانشجویان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وزارت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علوم،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تحقیقات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فناوری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</w:p>
                          <w:p w:rsidR="00F30C6D" w:rsidRPr="00D640C5" w:rsidRDefault="00F30C6D" w:rsidP="00F429C4">
                            <w:pPr>
                              <w:bidi/>
                              <w:spacing w:after="0" w:line="240" w:lineRule="auto"/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شناسه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ملی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 14003141043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ثابت</w:t>
                            </w:r>
                            <w:r w:rsidR="00F429C4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429C4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89376000-021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06482" w:rsidRPr="00D640C5" w:rsidRDefault="00F30C6D" w:rsidP="00C9275C">
                            <w:pPr>
                              <w:bidi/>
                              <w:spacing w:after="0" w:line="240" w:lineRule="auto"/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نشانی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تهران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خیابان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آفریقا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نرسیده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چهارراه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جهان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کودک - کوچه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شهید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صانعی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15</w:t>
                            </w:r>
                          </w:p>
                          <w:p w:rsidR="00F30C6D" w:rsidRPr="00D640C5" w:rsidRDefault="00F30C6D" w:rsidP="00C9275C">
                            <w:pPr>
                              <w:bidi/>
                              <w:spacing w:after="0" w:line="240" w:lineRule="auto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کد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پستی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1969957413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E0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6pt;margin-top:3.05pt;width:485.8pt;height:82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" fillcolor="white [3201]" strokeweight=".5pt">
                <v:textbox>
                  <w:txbxContent>
                    <w:p w:rsidR="00F30C6D" w:rsidRPr="00D640C5" w:rsidRDefault="00F30C6D" w:rsidP="00C9275C">
                      <w:pPr>
                        <w:bidi/>
                        <w:spacing w:after="0" w:line="240" w:lineRule="auto"/>
                        <w:rPr>
                          <w:rFonts w:cs="2  Nazanin"/>
                          <w:sz w:val="24"/>
                          <w:szCs w:val="24"/>
                          <w:rtl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صندوق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رفاه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دانشجویان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وزارت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علوم،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تحقیقات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فناوری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</w:p>
                    <w:p w:rsidR="00F30C6D" w:rsidRPr="00D640C5" w:rsidRDefault="00F30C6D" w:rsidP="00F429C4">
                      <w:pPr>
                        <w:bidi/>
                        <w:spacing w:after="0" w:line="240" w:lineRule="auto"/>
                        <w:rPr>
                          <w:rFonts w:cs="2  Nazanin"/>
                          <w:sz w:val="24"/>
                          <w:szCs w:val="24"/>
                          <w:rtl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شناسه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ملی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 14003141043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ثابت</w:t>
                      </w:r>
                      <w:r w:rsidR="00F429C4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429C4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89376000-021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06482" w:rsidRPr="00D640C5" w:rsidRDefault="00F30C6D" w:rsidP="00C9275C">
                      <w:pPr>
                        <w:bidi/>
                        <w:spacing w:after="0" w:line="240" w:lineRule="auto"/>
                        <w:rPr>
                          <w:rFonts w:cs="2  Nazanin"/>
                          <w:sz w:val="24"/>
                          <w:szCs w:val="24"/>
                          <w:rtl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نشانی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تهران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خیابان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آفریقا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–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نرسیده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چهارراه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جهان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کودک - کوچه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شهید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صانعی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15</w:t>
                      </w:r>
                    </w:p>
                    <w:p w:rsidR="00F30C6D" w:rsidRPr="00D640C5" w:rsidRDefault="00F30C6D" w:rsidP="00C9275C">
                      <w:pPr>
                        <w:bidi/>
                        <w:spacing w:after="0" w:line="240" w:lineRule="auto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کد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پستی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1969957413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A57500" w:rsidRPr="00D640C5" w:rsidRDefault="00D640C5" w:rsidP="00D640C5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  <w:r>
        <w:rPr>
          <w:rFonts w:cs="2  Nazanin" w:hint="cs"/>
          <w:sz w:val="24"/>
          <w:szCs w:val="24"/>
          <w:rtl/>
        </w:rPr>
        <w:t xml:space="preserve">   </w:t>
      </w:r>
      <w:r w:rsidR="00A57500" w:rsidRPr="00D640C5">
        <w:rPr>
          <w:rFonts w:cs="2  Nazanin" w:hint="cs"/>
          <w:sz w:val="24"/>
          <w:szCs w:val="24"/>
          <w:rtl/>
        </w:rPr>
        <w:t>متعهد</w:t>
      </w:r>
    </w:p>
    <w:p w:rsidR="00A57500" w:rsidRPr="00D640C5" w:rsidRDefault="00006482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  <w:r w:rsidRPr="00D640C5">
        <w:rPr>
          <w:rFonts w:cs="2 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50E2" wp14:editId="4EF6D68D">
                <wp:simplePos x="0" y="0"/>
                <wp:positionH relativeFrom="margin">
                  <wp:align>right</wp:align>
                </wp:positionH>
                <wp:positionV relativeFrom="paragraph">
                  <wp:posOffset>76419</wp:posOffset>
                </wp:positionV>
                <wp:extent cx="6148289" cy="2228193"/>
                <wp:effectExtent l="0" t="0" r="241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289" cy="2228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و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خانوادگ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 xml:space="preserve">ی :           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پدر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: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تار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خ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تولد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مل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:                                              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شناسنامه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: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محل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صدور: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تماس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ثابت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: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               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همراه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پست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الکترون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ک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تماس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ضرور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 xml:space="preserve">ی (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بستگان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درجه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اول ) :      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دانشجو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دانشگاه :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                    دوره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: 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دانشجو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 xml:space="preserve">یی :                                         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رشته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تحص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ل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A57500" w:rsidRPr="00D640C5" w:rsidRDefault="00A57500" w:rsidP="00C927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حساب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بانک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: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نام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بانک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و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کد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شعبه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A57500" w:rsidRPr="00D640C5" w:rsidRDefault="00A57500" w:rsidP="00C9275C">
                            <w:pPr>
                              <w:bidi/>
                              <w:spacing w:line="240" w:lineRule="auto"/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</w:pP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نشان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>)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محل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اقامت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دا</w:t>
                            </w:r>
                            <w:r w:rsidRPr="00D640C5">
                              <w:rPr>
                                <w:rFonts w:ascii="Arial" w:hAnsi="Arial" w:cs="2 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م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به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طور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کامل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(: 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کد</w:t>
                            </w:r>
                            <w:r w:rsidRPr="00D640C5">
                              <w:rPr>
                                <w:rFonts w:ascii="BNazaninBold" w:cs="2  Nazani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پست</w:t>
                            </w:r>
                            <w:r w:rsidR="00006482" w:rsidRPr="00D640C5">
                              <w:rPr>
                                <w:rFonts w:ascii="BNazaninBold" w:cs="2  Nazanin" w:hint="cs"/>
                                <w:sz w:val="26"/>
                                <w:szCs w:val="24"/>
                                <w:rtl/>
                              </w:rPr>
                              <w:t>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50E2" id="Text Box 2" o:spid="_x0000_s1027" type="#_x0000_t202" style="position:absolute;left:0;text-align:left;margin-left:432.9pt;margin-top:6pt;width:484.1pt;height:17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" fillcolor="white [3201]" strokeweight=".5pt">
                <v:textbox>
                  <w:txbxContent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و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خانوادگ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 xml:space="preserve"> :     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  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پدر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: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        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تار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خ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تولد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مل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:                                       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شناسنامه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: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محل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صدور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تماس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ثابت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: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        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همراه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پست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الکترون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ک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  <w:rtl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تماس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ضرور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 xml:space="preserve"> (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بستگان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درجه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اول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) :      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  <w:rtl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دانشجو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دانشگاه :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دوره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: 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دانشجو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یی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 xml:space="preserve"> :                                         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ر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شته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تحص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ل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حساب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بانک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: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            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بانک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و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کد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شعبه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:</w:t>
                      </w:r>
                    </w:p>
                    <w:p w:rsidR="00A57500" w:rsidRPr="00D640C5" w:rsidRDefault="00A57500" w:rsidP="00C9275C">
                      <w:pPr>
                        <w:bidi/>
                        <w:spacing w:line="240" w:lineRule="auto"/>
                        <w:rPr>
                          <w:rFonts w:ascii="BNazaninBold" w:cs="2  Nazanin"/>
                          <w:sz w:val="26"/>
                          <w:szCs w:val="24"/>
                        </w:rPr>
                      </w:pP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نشان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>)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محل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اقامت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دا</w:t>
                      </w:r>
                      <w:r w:rsidRPr="00D640C5">
                        <w:rPr>
                          <w:rFonts w:ascii="Arial" w:hAnsi="Arial" w:cs="2 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م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به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طور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کامل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(: 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 xml:space="preserve">              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کد</w:t>
                      </w:r>
                      <w:r w:rsidRPr="00D640C5">
                        <w:rPr>
                          <w:rFonts w:ascii="BNazaninBold" w:cs="2  Nazanin"/>
                          <w:sz w:val="26"/>
                          <w:szCs w:val="24"/>
                        </w:rPr>
                        <w:t xml:space="preserve"> </w:t>
                      </w:r>
                      <w:r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پست</w:t>
                      </w:r>
                      <w:r w:rsidR="00006482" w:rsidRPr="00D640C5">
                        <w:rPr>
                          <w:rFonts w:ascii="BNazaninBold" w:cs="2  Nazanin" w:hint="cs"/>
                          <w:sz w:val="26"/>
                          <w:szCs w:val="24"/>
                          <w:rtl/>
                        </w:rPr>
                        <w:t>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500" w:rsidRPr="00D640C5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A57500" w:rsidRPr="00D640C5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A57500" w:rsidRPr="00D640C5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A57500" w:rsidRPr="00D640C5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A57500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D640C5" w:rsidRDefault="00D640C5" w:rsidP="00D640C5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D640C5" w:rsidRPr="00D640C5" w:rsidRDefault="00D640C5" w:rsidP="00D640C5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A57500" w:rsidRPr="00D640C5" w:rsidRDefault="00A57500" w:rsidP="00A57500">
      <w:pPr>
        <w:bidi/>
        <w:spacing w:after="0"/>
        <w:ind w:left="-180"/>
        <w:jc w:val="both"/>
        <w:rPr>
          <w:rFonts w:cs="2  Nazanin"/>
          <w:sz w:val="24"/>
          <w:szCs w:val="24"/>
          <w:rtl/>
        </w:rPr>
      </w:pPr>
    </w:p>
    <w:p w:rsidR="00EF32F9" w:rsidRPr="00EF32F9" w:rsidRDefault="00EF32F9" w:rsidP="00EF32F9">
      <w:pPr>
        <w:bidi/>
        <w:spacing w:after="0"/>
        <w:jc w:val="both"/>
        <w:rPr>
          <w:rFonts w:cs="2  Nazanin"/>
        </w:rPr>
      </w:pP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 w:hint="cs"/>
          <w:rtl/>
        </w:rPr>
        <w:t>اینجانب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(متعهد)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خدمات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وزارت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علوم،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تحقیقات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فناوری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(که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اختصار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نامیده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شود) شامل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تغذیه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سکونت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خوابگاه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نیز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سایر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شرکت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مراکز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خرید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معرفی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استفاده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خواهم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نمود،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 مفاد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آیین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نامه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دستورالعمل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خدمات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 ( نحوه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مندی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دانشجویی)،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اجاره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خوابگاه،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اصل بدهی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کارمزد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اساس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کاملاَ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مطلع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هستم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عقد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خارج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لازم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متعهد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شوم</w:t>
      </w:r>
      <w:r w:rsidRPr="00535EFE">
        <w:rPr>
          <w:rFonts w:cs="B Nazanin"/>
          <w:rtl/>
        </w:rPr>
        <w:t>:</w:t>
      </w: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1 ) </w:t>
      </w:r>
      <w:r w:rsidRPr="00535EFE">
        <w:rPr>
          <w:rFonts w:cs="B Nazanin" w:hint="cs"/>
          <w:rtl/>
        </w:rPr>
        <w:t>پس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اتمام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پایان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سنوات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مجاز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دریافت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خدمات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قبل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دریافت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نوع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گواهی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تحصیلی 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تعیین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تکلیف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یکجا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10 % </w:t>
      </w:r>
      <w:r w:rsidRPr="00535EFE">
        <w:rPr>
          <w:rFonts w:cs="B Nazanin" w:hint="cs"/>
          <w:rtl/>
        </w:rPr>
        <w:t>کل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اخذ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دفترچه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اقساط 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طریق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اداره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دانشگاه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پورتال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نموده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مطابق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تاریخ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سررسید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قسط 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کارمزد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آن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برای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طول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مدت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دریافت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شروع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اولین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سررسید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قسط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روز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شمار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مطابق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شرایط 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>.</w:t>
      </w: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2 ) </w:t>
      </w:r>
      <w:r w:rsidRPr="00535EFE">
        <w:rPr>
          <w:rFonts w:cs="B Nazanin" w:hint="cs"/>
          <w:rtl/>
        </w:rPr>
        <w:t>مشمول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شرایط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مندی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خدمات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مطابق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هستم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کاری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مستلزم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دریافت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اجرت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باشد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اشتغال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نداشته 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کمک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بورس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سایر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سازمان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استفاده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چنانچه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برای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غیر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موضوع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محرز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شود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اصل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دریافتی،کارمزد</w:t>
      </w:r>
      <w:r w:rsidRPr="00535EFE">
        <w:rPr>
          <w:rFonts w:cs="B Nazanin"/>
          <w:rtl/>
        </w:rPr>
        <w:t xml:space="preserve"> 4 %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خسارت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متعلقه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مطابق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بانک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مرکزی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>.</w:t>
      </w:r>
    </w:p>
    <w:p w:rsidR="00F429C4" w:rsidRPr="00535EFE" w:rsidRDefault="00F429C4" w:rsidP="009B67DC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3 )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عدم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فراغت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="009B67DC" w:rsidRPr="00535EFE">
        <w:rPr>
          <w:rFonts w:cs="B Nazanin" w:hint="cs"/>
          <w:rtl/>
        </w:rPr>
        <w:t xml:space="preserve">( </w:t>
      </w:r>
      <w:r w:rsidRPr="00535EFE">
        <w:rPr>
          <w:rFonts w:cs="B Nazanin" w:hint="cs"/>
          <w:rtl/>
        </w:rPr>
        <w:t>انصراف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ترک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اخراج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دانشگاه</w:t>
      </w:r>
      <w:r w:rsidR="009B67DC" w:rsidRPr="00535EFE">
        <w:rPr>
          <w:rFonts w:cs="B Nazanin" w:hint="cs"/>
          <w:rtl/>
        </w:rPr>
        <w:t>)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تأخیر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بیش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10 </w:t>
      </w:r>
      <w:r w:rsidRPr="00535EFE">
        <w:rPr>
          <w:rFonts w:cs="B Nazanin" w:hint="cs"/>
          <w:rtl/>
        </w:rPr>
        <w:t>قسط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متوالی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 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اقساط،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یکجا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مسترد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تأخیر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قسط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تعیین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نماید بدهی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همراه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خسارت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متعلقه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>.</w:t>
      </w: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4 ) </w:t>
      </w:r>
      <w:r w:rsidRPr="00535EFE">
        <w:rPr>
          <w:rFonts w:cs="B Nazanin" w:hint="cs"/>
          <w:rtl/>
        </w:rPr>
        <w:t>پس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پایان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سنوات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مجاز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انصراف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ترک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اخراج،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خوابگاه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سکونت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دوران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تخلیه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 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غیر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زمان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استنکاف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موظف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پرداخت</w:t>
      </w:r>
      <w:r w:rsidRPr="00535EFE">
        <w:rPr>
          <w:rFonts w:cs="B Nazanin"/>
          <w:rtl/>
        </w:rPr>
        <w:t xml:space="preserve"> 10 </w:t>
      </w:r>
      <w:r w:rsidRPr="00535EFE">
        <w:rPr>
          <w:rFonts w:cs="B Nazanin" w:hint="cs"/>
          <w:rtl/>
        </w:rPr>
        <w:t>برابر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اجاره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خوابگاه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یکجا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خواهم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بود</w:t>
      </w:r>
      <w:r w:rsidRPr="00535EFE">
        <w:rPr>
          <w:rFonts w:cs="B Nazanin"/>
          <w:rtl/>
        </w:rPr>
        <w:t>.</w:t>
      </w:r>
    </w:p>
    <w:p w:rsidR="00F429C4" w:rsidRPr="00535EFE" w:rsidRDefault="00F429C4" w:rsidP="009B67DC">
      <w:pPr>
        <w:bidi/>
        <w:spacing w:after="0" w:line="240" w:lineRule="auto"/>
        <w:jc w:val="both"/>
        <w:rPr>
          <w:rFonts w:cs="B Nazanin"/>
          <w:rtl/>
        </w:rPr>
      </w:pPr>
      <w:r w:rsidRPr="00535EFE">
        <w:rPr>
          <w:rFonts w:cs="B Nazanin"/>
          <w:rtl/>
        </w:rPr>
        <w:t xml:space="preserve">5 )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عدم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اقساط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سررسید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اینجانب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عنوان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بدهکار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بانکی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تلقی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تبعات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احتمالی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آن</w:t>
      </w:r>
      <w:r w:rsidRPr="00535EFE">
        <w:rPr>
          <w:rFonts w:cs="B Nazanin"/>
          <w:rtl/>
        </w:rPr>
        <w:t xml:space="preserve"> </w:t>
      </w:r>
      <w:r w:rsidR="009B67DC" w:rsidRPr="00535EFE">
        <w:rPr>
          <w:rFonts w:cs="B Nazanin" w:hint="cs"/>
          <w:rtl/>
        </w:rPr>
        <w:t>(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جمله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محدودیت 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ناشی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بانکی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درخصوص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بدهکاران</w:t>
      </w:r>
      <w:r w:rsidR="009B67DC" w:rsidRPr="00535EFE">
        <w:rPr>
          <w:rFonts w:cs="B Nazanin" w:hint="cs"/>
          <w:rtl/>
        </w:rPr>
        <w:t>)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پذیرم</w:t>
      </w:r>
      <w:r w:rsidRPr="00535EFE">
        <w:rPr>
          <w:rFonts w:cs="B Nazanin"/>
          <w:rtl/>
        </w:rPr>
        <w:t>.</w:t>
      </w: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</w:p>
    <w:p w:rsidR="00F429C4" w:rsidRPr="00535EFE" w:rsidRDefault="00F429C4" w:rsidP="00535EFE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lastRenderedPageBreak/>
        <w:t xml:space="preserve">6 )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="00535EFE" w:rsidRPr="00535EFE">
        <w:rPr>
          <w:rFonts w:cs="B Nazanin" w:hint="cs"/>
          <w:rtl/>
          <w:lang w:bidi="fa-IR"/>
        </w:rPr>
        <w:t>ف</w:t>
      </w:r>
      <w:r w:rsidRPr="00535EFE">
        <w:rPr>
          <w:rFonts w:cs="B Nazanin" w:hint="cs"/>
          <w:rtl/>
        </w:rPr>
        <w:t>وت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فقدان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عدم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تمایل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ادامه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ضمانت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مقطع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مقاطع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بالاتر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اعلام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مراتب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اداره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 دانشجویی دانشگاه،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جدید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معرفی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نموده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بلافاصله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تنظیم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مجدد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تعهدنامه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جدید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نمایم</w:t>
      </w:r>
      <w:r w:rsidRPr="00535EFE">
        <w:rPr>
          <w:rFonts w:cs="B Nazanin"/>
          <w:rtl/>
        </w:rPr>
        <w:t xml:space="preserve">.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غیر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ادامه دریافت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محروم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گردم</w:t>
      </w:r>
      <w:r w:rsidRPr="00535EFE">
        <w:rPr>
          <w:rFonts w:cs="B Nazanin"/>
          <w:rtl/>
        </w:rPr>
        <w:t>.</w:t>
      </w:r>
    </w:p>
    <w:p w:rsidR="00F429C4" w:rsidRPr="00535EFE" w:rsidRDefault="00F429C4" w:rsidP="00535EFE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7 ) </w:t>
      </w:r>
      <w:r w:rsidRPr="00535EFE">
        <w:rPr>
          <w:rFonts w:cs="B Nazanin" w:hint="cs"/>
          <w:rtl/>
        </w:rPr>
        <w:t>چنانچه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نشانی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شماره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تماس</w:t>
      </w:r>
      <w:r w:rsidRPr="00535EFE">
        <w:rPr>
          <w:rFonts w:cs="B Nazanin"/>
          <w:rtl/>
        </w:rPr>
        <w:t xml:space="preserve"> </w:t>
      </w:r>
      <w:r w:rsidR="00535EFE" w:rsidRPr="00535EFE">
        <w:rPr>
          <w:rFonts w:cs="B Nazanin" w:hint="cs"/>
          <w:rtl/>
        </w:rPr>
        <w:t>(</w:t>
      </w:r>
      <w:r w:rsidRPr="00535EFE">
        <w:rPr>
          <w:rFonts w:cs="B Nazanin" w:hint="cs"/>
          <w:rtl/>
        </w:rPr>
        <w:t>همراه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ثابت</w:t>
      </w:r>
      <w:r w:rsidR="00535EFE" w:rsidRPr="00535EFE">
        <w:rPr>
          <w:rFonts w:cs="B Nazanin" w:hint="cs"/>
          <w:rtl/>
        </w:rPr>
        <w:t>)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تغییر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دهم،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مراتب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فوراً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دفتر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اسناد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رسمی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تنظیم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کننده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اداره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رفاه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دانشجویی دانشگاه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محل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تحصیل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اطلاع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داده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اصلاح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آن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گردد</w:t>
      </w:r>
      <w:r w:rsidRPr="00535EFE">
        <w:rPr>
          <w:rFonts w:cs="B Nazanin"/>
          <w:rtl/>
        </w:rPr>
        <w:t xml:space="preserve">.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غیر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ابلاغ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اخطاریه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اعلامی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ارسالی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 محل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تعیین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تعهد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واجد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آثار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قانونی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</w:t>
      </w:r>
      <w:r w:rsidRPr="00535EFE">
        <w:rPr>
          <w:rFonts w:cs="B Nazanin"/>
          <w:rtl/>
        </w:rPr>
        <w:t>.</w:t>
      </w:r>
    </w:p>
    <w:p w:rsidR="00F429C4" w:rsidRPr="00535EFE" w:rsidRDefault="00F429C4" w:rsidP="00F429C4">
      <w:pPr>
        <w:bidi/>
        <w:spacing w:after="0" w:line="240" w:lineRule="auto"/>
        <w:jc w:val="both"/>
        <w:rPr>
          <w:rFonts w:cs="B Nazanin"/>
        </w:rPr>
      </w:pPr>
      <w:r w:rsidRPr="00535EFE">
        <w:rPr>
          <w:rFonts w:cs="B Nazanin"/>
          <w:rtl/>
        </w:rPr>
        <w:t xml:space="preserve">8 )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تواند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نسبت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ابلاغ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اظهارنامه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صدور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اجرائیه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طریق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دفتر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اسناد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رسمی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تنظیم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کننده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سند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اینجانب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ضامنین برای وصول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اصل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کارمزد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صورت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تأخیر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بازپرداخت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اقساط،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طبق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ضوابط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مقررات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نیز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هزینه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ناشی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قانونی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 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میزان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که راساً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تشخیص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دفتر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اسناد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رسمی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اعلام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نماید،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اقدام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کند</w:t>
      </w:r>
      <w:r w:rsidRPr="00535EFE">
        <w:rPr>
          <w:rFonts w:cs="B Nazanin"/>
          <w:rtl/>
        </w:rPr>
        <w:t xml:space="preserve">. </w:t>
      </w:r>
      <w:r w:rsidRPr="00535EFE">
        <w:rPr>
          <w:rFonts w:cs="B Nazanin" w:hint="cs"/>
          <w:rtl/>
        </w:rPr>
        <w:t>کلیه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هزینه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قانونی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قبیل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هزینه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اطلاع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رسانی،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هزینه صدور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اخطاریه،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صدور اجرائیه،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ابلاغ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اظهارنامه،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نشرآگهی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... </w:t>
      </w:r>
      <w:r w:rsidRPr="00535EFE">
        <w:rPr>
          <w:rFonts w:cs="B Nazanin" w:hint="cs"/>
          <w:rtl/>
        </w:rPr>
        <w:t>بر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عهده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متعهد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یا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ضامنین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</w:t>
      </w:r>
      <w:r w:rsidRPr="00535EFE">
        <w:rPr>
          <w:rFonts w:cs="B Nazanin"/>
          <w:rtl/>
        </w:rPr>
        <w:t xml:space="preserve">. </w:t>
      </w:r>
      <w:r w:rsidRPr="00535EFE">
        <w:rPr>
          <w:rFonts w:cs="B Nazanin" w:hint="cs"/>
          <w:rtl/>
        </w:rPr>
        <w:t>هم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چنین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صندوق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می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تواند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برای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وصول مطالبات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خود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از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کلیه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شیوه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ها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و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راهکارهایی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که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صلاح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بداند،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استفاده</w:t>
      </w:r>
      <w:r w:rsidRPr="00535EFE">
        <w:rPr>
          <w:rFonts w:cs="B Nazanin"/>
          <w:rtl/>
        </w:rPr>
        <w:t xml:space="preserve"> </w:t>
      </w:r>
      <w:r w:rsidRPr="00535EFE">
        <w:rPr>
          <w:rFonts w:cs="B Nazanin" w:hint="cs"/>
          <w:rtl/>
        </w:rPr>
        <w:t>نماید</w:t>
      </w:r>
      <w:r w:rsidRPr="00535EFE">
        <w:rPr>
          <w:rFonts w:cs="B Nazanin"/>
          <w:rtl/>
        </w:rPr>
        <w:t>.</w:t>
      </w:r>
    </w:p>
    <w:p w:rsidR="00D640C5" w:rsidRPr="00D640C5" w:rsidRDefault="00D640C5" w:rsidP="00D640C5">
      <w:pPr>
        <w:bidi/>
        <w:spacing w:after="0"/>
        <w:jc w:val="both"/>
        <w:rPr>
          <w:rFonts w:cs="2  Nazanin"/>
          <w:sz w:val="24"/>
          <w:szCs w:val="24"/>
        </w:rPr>
      </w:pPr>
      <w:bookmarkStart w:id="0" w:name="_GoBack"/>
      <w:bookmarkEnd w:id="0"/>
    </w:p>
    <w:p w:rsidR="00F30C6D" w:rsidRPr="00D640C5" w:rsidRDefault="00F30C6D" w:rsidP="00F30C6D">
      <w:pPr>
        <w:bidi/>
        <w:spacing w:after="0"/>
        <w:jc w:val="both"/>
        <w:rPr>
          <w:rFonts w:cs="2  Nazanin"/>
          <w:sz w:val="24"/>
          <w:szCs w:val="24"/>
        </w:rPr>
      </w:pPr>
      <w:r w:rsidRPr="00D640C5">
        <w:rPr>
          <w:rFonts w:cs="2  Nazanin" w:hint="cs"/>
          <w:sz w:val="24"/>
          <w:szCs w:val="24"/>
          <w:rtl/>
        </w:rPr>
        <w:t>ضامن</w:t>
      </w:r>
      <w:r w:rsidRPr="00D640C5">
        <w:rPr>
          <w:rFonts w:cs="2  Nazanin"/>
          <w:sz w:val="24"/>
          <w:szCs w:val="24"/>
          <w:rtl/>
        </w:rPr>
        <w:t>/</w:t>
      </w:r>
      <w:r w:rsidRPr="00D640C5">
        <w:rPr>
          <w:rFonts w:cs="2  Nazanin" w:hint="cs"/>
          <w:sz w:val="24"/>
          <w:szCs w:val="24"/>
          <w:rtl/>
        </w:rPr>
        <w:t>ضامنین</w:t>
      </w:r>
    </w:p>
    <w:p w:rsidR="00006482" w:rsidRPr="00D640C5" w:rsidRDefault="00006482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  <w:r w:rsidRPr="00D640C5">
        <w:rPr>
          <w:rFonts w:cs="2 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-10510</wp:posOffset>
                </wp:positionH>
                <wp:positionV relativeFrom="paragraph">
                  <wp:posOffset>68492</wp:posOffset>
                </wp:positionV>
                <wp:extent cx="6190593" cy="1923394"/>
                <wp:effectExtent l="0" t="0" r="2032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593" cy="1923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482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نام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پدر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تولد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06482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ملی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شناسنامه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E6254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محل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صدور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06482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ثابت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E6254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همراه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E6254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نشانی</w:t>
                            </w:r>
                            <w:r w:rsidR="00DE6254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اقامت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دایم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طور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کامل</w:t>
                            </w:r>
                            <w:r w:rsidR="00DE6254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) :</w:t>
                            </w:r>
                          </w:p>
                          <w:p w:rsidR="00006482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کد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پستی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E6254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شاغل</w:t>
                            </w:r>
                            <w:r w:rsidR="00DE6254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/ بازنشسته سازمان :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شماره</w:t>
                            </w:r>
                            <w:r w:rsidR="00D640C5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حکم</w:t>
                            </w:r>
                            <w:r w:rsidR="00D640C5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کارگزینی</w:t>
                            </w:r>
                            <w:r w:rsidR="00D640C5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06482" w:rsidRPr="00D640C5" w:rsidRDefault="00DE6254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آدرس کامل محل کار</w:t>
                            </w:r>
                            <w:r w:rsidR="00006482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006482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006482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6482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="00006482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6482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="00006482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6482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کار</w:t>
                            </w:r>
                            <w:r w:rsidR="00006482"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006482" w:rsidRPr="00D640C5" w:rsidRDefault="00006482" w:rsidP="00C927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حساب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بانکی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="00D640C5"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 xml:space="preserve"> بانک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کد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640C5">
                              <w:rPr>
                                <w:rFonts w:cs="2  Nazanin" w:hint="cs"/>
                                <w:sz w:val="24"/>
                                <w:szCs w:val="24"/>
                                <w:rtl/>
                              </w:rPr>
                              <w:t>شعبه</w:t>
                            </w:r>
                            <w:r w:rsidRPr="00D640C5">
                              <w:rPr>
                                <w:rFonts w:cs="2 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06482" w:rsidRDefault="00006482" w:rsidP="00006482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85pt;margin-top:5.4pt;width:487.45pt;height:15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" fillcolor="white [3201]" strokeweight=".5pt">
                <v:textbox>
                  <w:txbxContent>
                    <w:p w:rsidR="00006482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خانوادگی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نام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پدر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تولد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06482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ملی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شناسنامه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E6254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صدور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06482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ثابت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E6254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همراه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DE6254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نشانی</w:t>
                      </w:r>
                      <w:r w:rsidR="00DE6254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اقامت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دایم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طور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کامل</w:t>
                      </w:r>
                      <w:r w:rsidR="00DE6254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) :</w:t>
                      </w:r>
                    </w:p>
                    <w:p w:rsidR="00006482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کد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پستی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DE6254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  <w:rtl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شاغل</w:t>
                      </w:r>
                      <w:r w:rsidR="00DE6254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/ بازنشسته سازمان :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D640C5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حکم</w:t>
                      </w:r>
                      <w:r w:rsidR="00D640C5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کارگزینی</w:t>
                      </w:r>
                      <w:r w:rsidR="00D640C5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06482" w:rsidRPr="00D640C5" w:rsidRDefault="00DE6254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آدرس کامل محل کار</w:t>
                      </w:r>
                      <w:r w:rsidR="00006482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006482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006482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6482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="00006482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6482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="00006482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6482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کار</w:t>
                      </w:r>
                      <w:r w:rsidR="00006482"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006482" w:rsidRPr="00D640C5" w:rsidRDefault="00006482" w:rsidP="00C9275C">
                      <w:pPr>
                        <w:bidi/>
                        <w:spacing w:after="0" w:line="240" w:lineRule="auto"/>
                        <w:jc w:val="both"/>
                        <w:rPr>
                          <w:rFonts w:cs="2  Nazanin"/>
                          <w:sz w:val="24"/>
                          <w:szCs w:val="24"/>
                        </w:rPr>
                      </w:pP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حساب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بانکی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نام</w:t>
                      </w:r>
                      <w:r w:rsidR="00D640C5"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 xml:space="preserve"> بانک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کد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640C5">
                        <w:rPr>
                          <w:rFonts w:cs="2  Nazanin" w:hint="cs"/>
                          <w:sz w:val="24"/>
                          <w:szCs w:val="24"/>
                          <w:rtl/>
                        </w:rPr>
                        <w:t>شعبه</w:t>
                      </w:r>
                      <w:r w:rsidRPr="00D640C5">
                        <w:rPr>
                          <w:rFonts w:cs="2 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06482" w:rsidRDefault="00006482" w:rsidP="00006482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006482" w:rsidRPr="00D640C5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006482" w:rsidRPr="00D640C5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006482" w:rsidRPr="00D640C5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006482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D640C5" w:rsidRDefault="00D640C5" w:rsidP="00D640C5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D640C5" w:rsidRPr="00D640C5" w:rsidRDefault="00D640C5" w:rsidP="00D640C5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006482" w:rsidRPr="00D640C5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006482" w:rsidRPr="00D640C5" w:rsidRDefault="00006482" w:rsidP="00006482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F429C4" w:rsidRPr="00C443F2" w:rsidRDefault="00F429C4" w:rsidP="009B67DC">
      <w:pPr>
        <w:bidi/>
        <w:spacing w:after="0" w:line="240" w:lineRule="auto"/>
        <w:rPr>
          <w:rFonts w:cs="2  Nazanin"/>
        </w:rPr>
      </w:pPr>
      <w:r w:rsidRPr="00C443F2">
        <w:rPr>
          <w:rFonts w:cs="2  Nazanin" w:hint="cs"/>
          <w:rtl/>
        </w:rPr>
        <w:t>اینجانب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ضامن؛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اطلاع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کامل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تعهداتی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تعهدنامه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بابت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دریافت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خدمات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رفاهی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تمامی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مقاطع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تحصیلی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قبال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دارد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ملزم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ایفاء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خود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گردیده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است،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ضمن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عقد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خارج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لازم</w:t>
      </w:r>
      <w:r w:rsidR="009B67DC">
        <w:rPr>
          <w:rFonts w:cs="2  Nazanin"/>
          <w:rtl/>
        </w:rPr>
        <w:t xml:space="preserve"> </w:t>
      </w:r>
      <w:r w:rsidR="009B67DC">
        <w:rPr>
          <w:rFonts w:cs="2  Nazanin" w:hint="cs"/>
          <w:rtl/>
        </w:rPr>
        <w:t xml:space="preserve">( </w:t>
      </w:r>
      <w:r w:rsidRPr="00C443F2">
        <w:rPr>
          <w:rFonts w:cs="2  Nazanin" w:hint="cs"/>
          <w:rtl/>
        </w:rPr>
        <w:t>انعقاد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یافته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شفاهی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="009B67DC">
        <w:rPr>
          <w:rFonts w:cs="2  Nazanin" w:hint="cs"/>
          <w:rtl/>
        </w:rPr>
        <w:t>)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ملتزم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شوم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که</w:t>
      </w:r>
      <w:r w:rsidRPr="00C443F2">
        <w:rPr>
          <w:rFonts w:cs="2  Nazanin"/>
          <w:rtl/>
        </w:rPr>
        <w:t>:</w:t>
      </w:r>
    </w:p>
    <w:p w:rsidR="00F429C4" w:rsidRPr="00C443F2" w:rsidRDefault="00F429C4" w:rsidP="00F429C4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1 )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تمامی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فوق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صورت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کامل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نحو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مطلوب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منطبق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ضوابط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مقررات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انجام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دهد</w:t>
      </w:r>
      <w:r w:rsidRPr="00C443F2">
        <w:rPr>
          <w:rFonts w:cs="2  Nazanin"/>
          <w:rtl/>
        </w:rPr>
        <w:t>.</w:t>
      </w:r>
    </w:p>
    <w:p w:rsidR="00F429C4" w:rsidRPr="00C443F2" w:rsidRDefault="00F429C4" w:rsidP="00F429C4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2 ) </w:t>
      </w:r>
      <w:r w:rsidRPr="00C443F2">
        <w:rPr>
          <w:rFonts w:cs="2  Nazanin" w:hint="cs"/>
          <w:rtl/>
        </w:rPr>
        <w:t>چنانچه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نامبرده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خلاف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ضوابط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مقررات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مذکور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عمل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محض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اعلام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تشخیص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کلیه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بدهی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فوق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مطالبات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آن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بدون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اعتراض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پرداخت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نمایم</w:t>
      </w:r>
      <w:r w:rsidRPr="00C443F2">
        <w:rPr>
          <w:rFonts w:cs="2  Nazanin"/>
          <w:rtl/>
        </w:rPr>
        <w:t>.</w:t>
      </w:r>
    </w:p>
    <w:p w:rsidR="00F429C4" w:rsidRPr="00C443F2" w:rsidRDefault="00F429C4" w:rsidP="00535EFE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3 )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صورت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عدم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ایفای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سوی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اینجانب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عنوان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بدهکار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بانکی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تلقی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کلیه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تبعات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احتمالی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آن</w:t>
      </w:r>
      <w:r w:rsidRPr="00C443F2">
        <w:rPr>
          <w:rFonts w:cs="2  Nazanin"/>
          <w:rtl/>
        </w:rPr>
        <w:t xml:space="preserve"> </w:t>
      </w:r>
      <w:r w:rsidR="00535EFE">
        <w:rPr>
          <w:rFonts w:cs="2  Nazanin" w:hint="cs"/>
          <w:rtl/>
        </w:rPr>
        <w:t xml:space="preserve">(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جمله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محدودیت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های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ناشی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ضوابط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مقررات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بانکی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درخصوص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بدهکاران</w:t>
      </w:r>
      <w:r w:rsidR="00535EFE">
        <w:rPr>
          <w:rFonts w:cs="2  Nazanin" w:hint="cs"/>
          <w:rtl/>
        </w:rPr>
        <w:t xml:space="preserve">)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پذیرم</w:t>
      </w:r>
      <w:r w:rsidRPr="00C443F2">
        <w:rPr>
          <w:rFonts w:cs="2  Nazanin"/>
          <w:rtl/>
        </w:rPr>
        <w:t>.</w:t>
      </w:r>
    </w:p>
    <w:p w:rsidR="00F429C4" w:rsidRPr="00C443F2" w:rsidRDefault="00F429C4" w:rsidP="00F429C4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4 ) </w:t>
      </w:r>
      <w:r w:rsidRPr="00C443F2">
        <w:rPr>
          <w:rFonts w:cs="2  Nazanin" w:hint="cs"/>
          <w:rtl/>
        </w:rPr>
        <w:t>مسئولیت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ضامن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ضامنین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برابر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تضامنی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تواند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برای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یک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نامبردگان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آن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واحد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برای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همه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آن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تقاضای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صدور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اجرائیه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نماید،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همچنین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تشخیص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اعلام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دفتر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اسناد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رسمی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مراجع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قضایی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نسبت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میزان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بدهی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جهت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صدور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اجرائیه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اقدام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قانونی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علیه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ضامن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قاطع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لازم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الاجراء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بوده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قابل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اعتراض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نیست</w:t>
      </w:r>
      <w:r w:rsidRPr="00C443F2">
        <w:rPr>
          <w:rFonts w:cs="2  Nazanin"/>
          <w:rtl/>
        </w:rPr>
        <w:t>.</w:t>
      </w:r>
    </w:p>
    <w:p w:rsidR="00F429C4" w:rsidRPr="00C443F2" w:rsidRDefault="00F429C4" w:rsidP="00535EFE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5 ) </w:t>
      </w:r>
      <w:r w:rsidRPr="00C443F2">
        <w:rPr>
          <w:rFonts w:cs="2  Nazanin" w:hint="cs"/>
          <w:rtl/>
        </w:rPr>
        <w:t>چنانچه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نشانی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شماره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تماس</w:t>
      </w:r>
      <w:r w:rsidRPr="00C443F2">
        <w:rPr>
          <w:rFonts w:cs="2  Nazanin"/>
          <w:rtl/>
        </w:rPr>
        <w:t xml:space="preserve"> </w:t>
      </w:r>
      <w:r w:rsidR="00535EFE">
        <w:rPr>
          <w:rFonts w:cs="2  Nazanin" w:hint="cs"/>
          <w:rtl/>
        </w:rPr>
        <w:t>(</w:t>
      </w:r>
      <w:r w:rsidRPr="00C443F2">
        <w:rPr>
          <w:rFonts w:cs="2  Nazanin" w:hint="cs"/>
          <w:rtl/>
        </w:rPr>
        <w:t>همراه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ثابت</w:t>
      </w:r>
      <w:r w:rsidR="00535EFE">
        <w:rPr>
          <w:rFonts w:cs="2  Nazanin" w:hint="cs"/>
          <w:rtl/>
        </w:rPr>
        <w:t xml:space="preserve"> )</w:t>
      </w:r>
      <w:r w:rsidRPr="00C443F2">
        <w:rPr>
          <w:rFonts w:cs="2  Nazanin" w:hint="cs"/>
          <w:rtl/>
        </w:rPr>
        <w:t>خود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تغییر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دهم،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مراتب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فوراً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دفتر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اسناد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رسمی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تنظیم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کننده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سند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اعلام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طریق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نشانی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جدید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خود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اداره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رفاه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دانشجویی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دانشگاه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محل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تحصیل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اطلاع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دهم</w:t>
      </w:r>
      <w:r w:rsidRPr="00C443F2">
        <w:rPr>
          <w:rFonts w:cs="2  Nazanin"/>
          <w:rtl/>
        </w:rPr>
        <w:t xml:space="preserve">. </w:t>
      </w:r>
      <w:r w:rsidRPr="00C443F2">
        <w:rPr>
          <w:rFonts w:cs="2  Nazanin" w:hint="cs"/>
          <w:rtl/>
        </w:rPr>
        <w:t>هم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چنین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ملزم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پیگیری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اصلاح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آن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سامانه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دانشجویی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نمایم</w:t>
      </w:r>
      <w:r w:rsidRPr="00C443F2">
        <w:rPr>
          <w:rFonts w:cs="2  Nazanin"/>
          <w:rtl/>
        </w:rPr>
        <w:t xml:space="preserve">.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غیر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صورت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کلیه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ابلاغ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اخطاریه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های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اعلامی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ارسالی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محل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تعیین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سند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واجد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آثار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قانونی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است</w:t>
      </w:r>
      <w:r w:rsidRPr="00C443F2">
        <w:rPr>
          <w:rFonts w:cs="2  Nazanin"/>
          <w:rtl/>
        </w:rPr>
        <w:t>.</w:t>
      </w:r>
    </w:p>
    <w:p w:rsidR="00F429C4" w:rsidRPr="00C443F2" w:rsidRDefault="00F429C4" w:rsidP="00F429C4">
      <w:pPr>
        <w:bidi/>
        <w:spacing w:after="0" w:line="240" w:lineRule="auto"/>
        <w:rPr>
          <w:rFonts w:cs="2  Nazanin"/>
        </w:rPr>
      </w:pPr>
      <w:r w:rsidRPr="00C443F2">
        <w:rPr>
          <w:rFonts w:cs="2  Nazanin"/>
          <w:rtl/>
        </w:rPr>
        <w:t xml:space="preserve">6 ) </w:t>
      </w:r>
      <w:r w:rsidRPr="00C443F2">
        <w:rPr>
          <w:rFonts w:cs="2  Nazanin" w:hint="cs"/>
          <w:rtl/>
        </w:rPr>
        <w:t>ذینفع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این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سند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رفاه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دانشجویان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وزارت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علوم،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تحقیقات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فناوری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بوده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فسخ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سند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تعهد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صرفاً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اعلام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صریح،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کتبی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بدون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قید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شرط</w:t>
      </w:r>
      <w:r>
        <w:rPr>
          <w:rFonts w:cs="2  Nazanin" w:hint="cs"/>
          <w:rtl/>
        </w:rPr>
        <w:t xml:space="preserve"> </w:t>
      </w:r>
      <w:r w:rsidRPr="00C443F2">
        <w:rPr>
          <w:rFonts w:cs="2  Nazanin" w:hint="cs"/>
          <w:rtl/>
        </w:rPr>
        <w:t>مقام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مجاز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صندوق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یا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نماینده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قانونی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به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وسیله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دفتر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اسناد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رسمی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انجام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خواهد</w:t>
      </w:r>
      <w:r w:rsidRPr="00C443F2">
        <w:rPr>
          <w:rFonts w:cs="2  Nazanin"/>
          <w:rtl/>
        </w:rPr>
        <w:t xml:space="preserve"> </w:t>
      </w:r>
      <w:r w:rsidRPr="00C443F2">
        <w:rPr>
          <w:rFonts w:cs="2  Nazanin" w:hint="cs"/>
          <w:rtl/>
        </w:rPr>
        <w:t>شد</w:t>
      </w:r>
      <w:r w:rsidRPr="00C443F2">
        <w:rPr>
          <w:rFonts w:cs="2  Nazanin"/>
          <w:rtl/>
        </w:rPr>
        <w:t>.</w:t>
      </w:r>
    </w:p>
    <w:p w:rsidR="00D640C5" w:rsidRPr="00D640C5" w:rsidRDefault="00D640C5" w:rsidP="00F30C6D">
      <w:pPr>
        <w:bidi/>
        <w:spacing w:after="0"/>
        <w:jc w:val="both"/>
        <w:rPr>
          <w:rFonts w:cs="2  Nazanin"/>
          <w:sz w:val="24"/>
          <w:szCs w:val="24"/>
          <w:rtl/>
        </w:rPr>
      </w:pPr>
    </w:p>
    <w:p w:rsidR="00D640C5" w:rsidRPr="00D640C5" w:rsidRDefault="00D640C5" w:rsidP="00D640C5">
      <w:pPr>
        <w:bidi/>
        <w:spacing w:after="0"/>
        <w:jc w:val="both"/>
        <w:rPr>
          <w:rFonts w:cs="2  Nazanin"/>
          <w:sz w:val="24"/>
          <w:szCs w:val="24"/>
          <w:rtl/>
        </w:rPr>
      </w:pPr>
      <w:r w:rsidRPr="00D640C5">
        <w:rPr>
          <w:rFonts w:cs="2  Nazanin" w:hint="cs"/>
          <w:sz w:val="24"/>
          <w:szCs w:val="24"/>
          <w:rtl/>
        </w:rPr>
        <w:t xml:space="preserve">     </w:t>
      </w:r>
    </w:p>
    <w:p w:rsidR="00F30C6D" w:rsidRPr="00D640C5" w:rsidRDefault="00C9275C" w:rsidP="00D640C5">
      <w:pPr>
        <w:bidi/>
        <w:spacing w:after="0"/>
        <w:jc w:val="both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 xml:space="preserve">    </w:t>
      </w:r>
      <w:r w:rsidR="00D640C5" w:rsidRPr="00D640C5">
        <w:rPr>
          <w:rFonts w:cs="2  Nazanin" w:hint="cs"/>
          <w:sz w:val="24"/>
          <w:szCs w:val="24"/>
          <w:rtl/>
        </w:rPr>
        <w:t xml:space="preserve">      </w:t>
      </w:r>
      <w:r w:rsidR="00F30C6D" w:rsidRPr="00D640C5">
        <w:rPr>
          <w:rFonts w:cs="2  Nazanin" w:hint="cs"/>
          <w:sz w:val="24"/>
          <w:szCs w:val="24"/>
          <w:rtl/>
        </w:rPr>
        <w:t>امضاء</w:t>
      </w:r>
      <w:r w:rsidR="00F30C6D" w:rsidRPr="00D640C5">
        <w:rPr>
          <w:rFonts w:cs="2  Nazanin"/>
          <w:sz w:val="24"/>
          <w:szCs w:val="24"/>
          <w:rtl/>
        </w:rPr>
        <w:t xml:space="preserve"> </w:t>
      </w:r>
      <w:r w:rsidR="00F30C6D" w:rsidRPr="00D640C5">
        <w:rPr>
          <w:rFonts w:cs="2  Nazanin" w:hint="cs"/>
          <w:sz w:val="24"/>
          <w:szCs w:val="24"/>
          <w:rtl/>
        </w:rPr>
        <w:t>متعهد</w:t>
      </w:r>
      <w:r w:rsidR="00D640C5" w:rsidRPr="00D640C5">
        <w:rPr>
          <w:rFonts w:cs="2  Nazanin" w:hint="cs"/>
          <w:sz w:val="24"/>
          <w:szCs w:val="24"/>
          <w:rtl/>
        </w:rPr>
        <w:t xml:space="preserve">      </w:t>
      </w:r>
      <w:r>
        <w:rPr>
          <w:rFonts w:cs="2  Nazanin" w:hint="cs"/>
          <w:sz w:val="24"/>
          <w:szCs w:val="24"/>
          <w:rtl/>
        </w:rPr>
        <w:t xml:space="preserve">       </w:t>
      </w:r>
      <w:r w:rsidR="00D640C5" w:rsidRPr="00D640C5">
        <w:rPr>
          <w:rFonts w:cs="2  Nazanin" w:hint="cs"/>
          <w:sz w:val="24"/>
          <w:szCs w:val="24"/>
          <w:rtl/>
        </w:rPr>
        <w:t xml:space="preserve">                 </w:t>
      </w:r>
      <w:r>
        <w:rPr>
          <w:rFonts w:cs="2  Nazanin" w:hint="cs"/>
          <w:sz w:val="24"/>
          <w:szCs w:val="24"/>
          <w:rtl/>
        </w:rPr>
        <w:t xml:space="preserve">  </w:t>
      </w:r>
      <w:r w:rsidR="00D640C5" w:rsidRPr="00D640C5">
        <w:rPr>
          <w:rFonts w:cs="2  Nazanin" w:hint="cs"/>
          <w:sz w:val="24"/>
          <w:szCs w:val="24"/>
          <w:rtl/>
        </w:rPr>
        <w:t xml:space="preserve">                 </w:t>
      </w:r>
      <w:r w:rsidR="00F30C6D" w:rsidRPr="00D640C5">
        <w:rPr>
          <w:rFonts w:cs="2  Nazanin"/>
          <w:sz w:val="24"/>
          <w:szCs w:val="24"/>
          <w:rtl/>
        </w:rPr>
        <w:t xml:space="preserve"> </w:t>
      </w:r>
      <w:r w:rsidR="00F30C6D" w:rsidRPr="00D640C5">
        <w:rPr>
          <w:rFonts w:cs="2  Nazanin" w:hint="cs"/>
          <w:sz w:val="24"/>
          <w:szCs w:val="24"/>
          <w:rtl/>
        </w:rPr>
        <w:t>امضاء</w:t>
      </w:r>
      <w:r w:rsidR="00F30C6D" w:rsidRPr="00D640C5">
        <w:rPr>
          <w:rFonts w:cs="2  Nazanin"/>
          <w:sz w:val="24"/>
          <w:szCs w:val="24"/>
          <w:rtl/>
        </w:rPr>
        <w:t xml:space="preserve"> </w:t>
      </w:r>
      <w:r w:rsidR="00F30C6D" w:rsidRPr="00D640C5">
        <w:rPr>
          <w:rFonts w:cs="2  Nazanin" w:hint="cs"/>
          <w:sz w:val="24"/>
          <w:szCs w:val="24"/>
          <w:rtl/>
        </w:rPr>
        <w:t>ضامن</w:t>
      </w:r>
      <w:r w:rsidR="00F30C6D" w:rsidRPr="00D640C5">
        <w:rPr>
          <w:rFonts w:cs="2  Nazanin"/>
          <w:sz w:val="24"/>
          <w:szCs w:val="24"/>
          <w:rtl/>
        </w:rPr>
        <w:t xml:space="preserve"> 1 </w:t>
      </w:r>
      <w:r w:rsidR="00D640C5" w:rsidRPr="00D640C5">
        <w:rPr>
          <w:rFonts w:cs="2  Nazanin" w:hint="cs"/>
          <w:sz w:val="24"/>
          <w:szCs w:val="24"/>
          <w:rtl/>
        </w:rPr>
        <w:t xml:space="preserve">                   </w:t>
      </w:r>
      <w:r>
        <w:rPr>
          <w:rFonts w:cs="2  Nazanin" w:hint="cs"/>
          <w:sz w:val="24"/>
          <w:szCs w:val="24"/>
          <w:rtl/>
        </w:rPr>
        <w:t xml:space="preserve">      </w:t>
      </w:r>
      <w:r w:rsidR="00D640C5" w:rsidRPr="00D640C5">
        <w:rPr>
          <w:rFonts w:cs="2  Nazanin" w:hint="cs"/>
          <w:sz w:val="24"/>
          <w:szCs w:val="24"/>
          <w:rtl/>
        </w:rPr>
        <w:t xml:space="preserve">                  </w:t>
      </w:r>
      <w:r w:rsidR="00F30C6D" w:rsidRPr="00D640C5">
        <w:rPr>
          <w:rFonts w:cs="2  Nazanin" w:hint="cs"/>
          <w:sz w:val="24"/>
          <w:szCs w:val="24"/>
          <w:rtl/>
        </w:rPr>
        <w:t>امضاء</w:t>
      </w:r>
      <w:r w:rsidR="00F30C6D" w:rsidRPr="00D640C5">
        <w:rPr>
          <w:rFonts w:cs="2  Nazanin"/>
          <w:sz w:val="24"/>
          <w:szCs w:val="24"/>
          <w:rtl/>
        </w:rPr>
        <w:t xml:space="preserve"> </w:t>
      </w:r>
      <w:r w:rsidR="00F30C6D" w:rsidRPr="00D640C5">
        <w:rPr>
          <w:rFonts w:cs="2  Nazanin" w:hint="cs"/>
          <w:sz w:val="24"/>
          <w:szCs w:val="24"/>
          <w:rtl/>
        </w:rPr>
        <w:t>ضامن</w:t>
      </w:r>
      <w:r w:rsidR="00F30C6D" w:rsidRPr="00D640C5">
        <w:rPr>
          <w:rFonts w:cs="2  Nazanin"/>
          <w:sz w:val="24"/>
          <w:szCs w:val="24"/>
          <w:rtl/>
        </w:rPr>
        <w:t xml:space="preserve"> 2</w:t>
      </w:r>
    </w:p>
    <w:sectPr w:rsidR="00F30C6D" w:rsidRPr="00D640C5" w:rsidSect="00EF32F9">
      <w:pgSz w:w="12240" w:h="15840" w:code="1"/>
      <w:pgMar w:top="63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D"/>
    <w:rsid w:val="00006482"/>
    <w:rsid w:val="00513561"/>
    <w:rsid w:val="00535EFE"/>
    <w:rsid w:val="00936E9A"/>
    <w:rsid w:val="009B67DC"/>
    <w:rsid w:val="00A57500"/>
    <w:rsid w:val="00C9275C"/>
    <w:rsid w:val="00D640C5"/>
    <w:rsid w:val="00DE6254"/>
    <w:rsid w:val="00EF32F9"/>
    <w:rsid w:val="00F30C6D"/>
    <w:rsid w:val="00F429C4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95B44-E204-48DF-A0C4-7EB2127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Mehmandost</dc:creator>
  <cp:keywords/>
  <dc:description/>
  <cp:lastModifiedBy>Mehmandost</cp:lastModifiedBy>
  <cp:revision>5</cp:revision>
  <dcterms:created xsi:type="dcterms:W3CDTF">2020-06-20T05:21:00Z</dcterms:created>
  <dcterms:modified xsi:type="dcterms:W3CDTF">2020-11-23T05:18:00Z</dcterms:modified>
</cp:coreProperties>
</file>